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440" w:rsidRDefault="00E34440">
      <w:pPr>
        <w:rPr>
          <w:sz w:val="24"/>
          <w:szCs w:val="24"/>
        </w:rPr>
      </w:pPr>
    </w:p>
    <w:p w:rsidR="00C01871" w:rsidRPr="00937E37" w:rsidRDefault="00937E37">
      <w:pPr>
        <w:rPr>
          <w:sz w:val="24"/>
          <w:szCs w:val="24"/>
        </w:rPr>
      </w:pPr>
      <w:bookmarkStart w:id="0" w:name="_GoBack"/>
      <w:bookmarkEnd w:id="0"/>
      <w:r w:rsidRPr="00937E37">
        <w:rPr>
          <w:sz w:val="24"/>
          <w:szCs w:val="24"/>
        </w:rPr>
        <w:t xml:space="preserve">STROKOVNA PRAKSA </w:t>
      </w:r>
      <w:r w:rsidR="00150545">
        <w:rPr>
          <w:sz w:val="24"/>
          <w:szCs w:val="24"/>
        </w:rPr>
        <w:t xml:space="preserve">za BSc in MSc KA </w:t>
      </w:r>
      <w:r w:rsidRPr="00937E37">
        <w:rPr>
          <w:sz w:val="24"/>
          <w:szCs w:val="24"/>
        </w:rPr>
        <w:t>(3 kreditne točke</w:t>
      </w:r>
      <w:r w:rsidR="002C4818">
        <w:rPr>
          <w:sz w:val="24"/>
          <w:szCs w:val="24"/>
        </w:rPr>
        <w:t xml:space="preserve"> – 60 ur</w:t>
      </w:r>
      <w:r w:rsidRPr="00937E37">
        <w:rPr>
          <w:sz w:val="24"/>
          <w:szCs w:val="24"/>
        </w:rPr>
        <w:t>)</w:t>
      </w:r>
    </w:p>
    <w:p w:rsidR="00937E37" w:rsidRDefault="00937E37"/>
    <w:p w:rsidR="00937E37" w:rsidRDefault="00937E37"/>
    <w:p w:rsidR="00937E37" w:rsidRDefault="00E34440" w:rsidP="00937E37">
      <w:pPr>
        <w:pStyle w:val="Odstavekseznama"/>
        <w:numPr>
          <w:ilvl w:val="0"/>
          <w:numId w:val="1"/>
        </w:numPr>
      </w:pPr>
      <w:r>
        <w:t>Izpolnite v celoti Obr. SP1</w:t>
      </w:r>
      <w:r w:rsidR="002B6E1C">
        <w:t xml:space="preserve"> </w:t>
      </w:r>
      <w:r>
        <w:t xml:space="preserve">– Prošnja </w:t>
      </w:r>
      <w:r w:rsidR="00937E37">
        <w:t xml:space="preserve">za odobritev opravljanja strokovne prakse v okviru izbirnega predmeta, ki jo naslovite na </w:t>
      </w:r>
      <w:r w:rsidR="002B6E1C">
        <w:t>Š</w:t>
      </w:r>
      <w:r w:rsidR="00937E37">
        <w:t xml:space="preserve">tudijsko komisijo </w:t>
      </w:r>
      <w:r w:rsidR="002B6E1C">
        <w:t>O</w:t>
      </w:r>
      <w:r w:rsidR="00937E37">
        <w:t>ddelka za krajinsko arhitekturo</w:t>
      </w:r>
      <w:r w:rsidR="002B6E1C">
        <w:t xml:space="preserve"> (ŠK KA)</w:t>
      </w:r>
      <w:r w:rsidR="00937E37">
        <w:t>, B</w:t>
      </w:r>
      <w:r w:rsidR="00150545">
        <w:t>iotehniška fakulteta</w:t>
      </w:r>
      <w:r w:rsidR="00937E37">
        <w:t>, Jamnikarjeva 101, LJ</w:t>
      </w:r>
    </w:p>
    <w:p w:rsidR="00937E37" w:rsidRDefault="00937E37" w:rsidP="00937E37"/>
    <w:p w:rsidR="00937E37" w:rsidRDefault="00937E37" w:rsidP="00937E37"/>
    <w:p w:rsidR="00937E37" w:rsidRDefault="00937E37" w:rsidP="00937E37"/>
    <w:p w:rsidR="00EE04E0" w:rsidRDefault="00EE04E0" w:rsidP="00EE04E0">
      <w:pPr>
        <w:pStyle w:val="Odstavekseznama"/>
        <w:numPr>
          <w:ilvl w:val="0"/>
          <w:numId w:val="1"/>
        </w:numPr>
      </w:pPr>
      <w:r>
        <w:t xml:space="preserve">po odobreni praksi s strani ŠK KA prinesete oz. pošljete </w:t>
      </w:r>
      <w:r w:rsidR="00724A25">
        <w:t xml:space="preserve">Tomažu Podboju </w:t>
      </w:r>
      <w:r>
        <w:t>potrdilo o opravljeni strokovni praksi</w:t>
      </w:r>
      <w:r w:rsidR="00150545">
        <w:t xml:space="preserve"> ter poročilo o strokovni praksi (eno do dve strani), ki ga bo pregledala doc. mag. Mateja Kregar Tršar, predsednica študijske komisije</w:t>
      </w:r>
    </w:p>
    <w:p w:rsidR="00EE04E0" w:rsidRDefault="00EE04E0" w:rsidP="00EE04E0"/>
    <w:p w:rsidR="00EE04E0" w:rsidRDefault="00EE04E0" w:rsidP="00EE04E0"/>
    <w:p w:rsidR="00EE04E0" w:rsidRDefault="00EE04E0" w:rsidP="00EE04E0">
      <w:pPr>
        <w:ind w:left="1416"/>
        <w:rPr>
          <w:i/>
        </w:rPr>
      </w:pPr>
      <w:r>
        <w:rPr>
          <w:i/>
        </w:rPr>
        <w:t>študijsk</w:t>
      </w:r>
      <w:r w:rsidR="00724A25">
        <w:rPr>
          <w:i/>
        </w:rPr>
        <w:t>i</w:t>
      </w:r>
      <w:r>
        <w:rPr>
          <w:i/>
        </w:rPr>
        <w:t xml:space="preserve"> komisij</w:t>
      </w:r>
      <w:r w:rsidR="00724A25">
        <w:rPr>
          <w:i/>
        </w:rPr>
        <w:t>i</w:t>
      </w:r>
      <w:r>
        <w:rPr>
          <w:i/>
        </w:rPr>
        <w:t xml:space="preserve"> KA….</w:t>
      </w:r>
    </w:p>
    <w:p w:rsidR="00EE04E0" w:rsidRDefault="00EE04E0" w:rsidP="00EE04E0">
      <w:pPr>
        <w:ind w:left="1416"/>
        <w:rPr>
          <w:i/>
        </w:rPr>
      </w:pPr>
    </w:p>
    <w:p w:rsidR="00EE04E0" w:rsidRPr="00150545" w:rsidRDefault="00EE04E0" w:rsidP="00EE04E0">
      <w:pPr>
        <w:ind w:left="1416"/>
        <w:rPr>
          <w:b/>
          <w:i/>
        </w:rPr>
      </w:pPr>
      <w:r w:rsidRPr="00150545">
        <w:rPr>
          <w:b/>
          <w:i/>
        </w:rPr>
        <w:t>Zadeva: POTRDILO O OPRAVLJENI STROKOVNI PRAKSI</w:t>
      </w:r>
    </w:p>
    <w:p w:rsidR="00EE04E0" w:rsidRDefault="00EE04E0" w:rsidP="00EE04E0">
      <w:pPr>
        <w:ind w:left="1416"/>
        <w:rPr>
          <w:i/>
        </w:rPr>
      </w:pPr>
    </w:p>
    <w:p w:rsidR="00EE04E0" w:rsidRDefault="00EE04E0" w:rsidP="00EE04E0">
      <w:pPr>
        <w:ind w:left="1416"/>
        <w:rPr>
          <w:i/>
        </w:rPr>
      </w:pPr>
      <w:r>
        <w:rPr>
          <w:i/>
        </w:rPr>
        <w:t>Potrjujemo, da je študent/ka  xxxxxxx opravil</w:t>
      </w:r>
      <w:r w:rsidR="00731FA7">
        <w:rPr>
          <w:i/>
        </w:rPr>
        <w:t>/</w:t>
      </w:r>
      <w:r>
        <w:rPr>
          <w:i/>
        </w:rPr>
        <w:t xml:space="preserve">a </w:t>
      </w:r>
      <w:r w:rsidR="002B6E1C">
        <w:rPr>
          <w:i/>
        </w:rPr>
        <w:t>60-</w:t>
      </w:r>
      <w:r>
        <w:rPr>
          <w:i/>
        </w:rPr>
        <w:t>urno prakso v času od</w:t>
      </w:r>
      <w:r w:rsidR="00731FA7">
        <w:rPr>
          <w:i/>
        </w:rPr>
        <w:t>…</w:t>
      </w:r>
      <w:r>
        <w:rPr>
          <w:i/>
        </w:rPr>
        <w:t>do</w:t>
      </w:r>
      <w:r w:rsidR="00731FA7">
        <w:rPr>
          <w:i/>
        </w:rPr>
        <w:t>…</w:t>
      </w:r>
      <w:r>
        <w:rPr>
          <w:i/>
        </w:rPr>
        <w:t xml:space="preserve"> v podjetju xxxxxxx pod mentorstvom xxxxxxx.</w:t>
      </w:r>
    </w:p>
    <w:p w:rsidR="00EE04E0" w:rsidRDefault="00EE04E0" w:rsidP="00EE04E0">
      <w:pPr>
        <w:ind w:left="1416"/>
        <w:rPr>
          <w:i/>
        </w:rPr>
      </w:pPr>
    </w:p>
    <w:p w:rsidR="00EE04E0" w:rsidRDefault="00EE04E0" w:rsidP="00EE04E0">
      <w:pPr>
        <w:ind w:left="1416"/>
        <w:rPr>
          <w:i/>
        </w:rPr>
      </w:pPr>
      <w:r>
        <w:rPr>
          <w:i/>
        </w:rPr>
        <w:t>podpis mentorja/direktorja in žig podjetja</w:t>
      </w:r>
    </w:p>
    <w:p w:rsidR="00EE04E0" w:rsidRDefault="00EE04E0" w:rsidP="00EE04E0"/>
    <w:p w:rsidR="00EE04E0" w:rsidRDefault="00EE04E0" w:rsidP="00EE04E0"/>
    <w:p w:rsidR="00724A25" w:rsidRDefault="00724A25" w:rsidP="00724A25">
      <w:pPr>
        <w:pStyle w:val="Odstavekseznama"/>
        <w:numPr>
          <w:ilvl w:val="0"/>
          <w:numId w:val="1"/>
        </w:numPr>
      </w:pPr>
      <w:r>
        <w:t>uspešno opravljeno in potrjeno prakso se vnese v ŠIS</w:t>
      </w:r>
    </w:p>
    <w:p w:rsidR="00724A25" w:rsidRDefault="00724A25" w:rsidP="00724A25"/>
    <w:p w:rsidR="00724A25" w:rsidRDefault="00724A25" w:rsidP="00724A25"/>
    <w:p w:rsidR="00724A25" w:rsidRDefault="00724A25" w:rsidP="00724A25"/>
    <w:p w:rsidR="00724A25" w:rsidRDefault="00724A25" w:rsidP="00724A25">
      <w:r>
        <w:t>Sprejeto na 8. seji ŠK KA z dne 13. 08. 2014</w:t>
      </w:r>
      <w:r w:rsidR="00E34440">
        <w:t xml:space="preserve"> in 1. seji ŠK KA z dne 07.03.2019</w:t>
      </w:r>
    </w:p>
    <w:p w:rsidR="00724A25" w:rsidRDefault="00724A25" w:rsidP="00724A25"/>
    <w:p w:rsidR="00724A25" w:rsidRDefault="00724A25" w:rsidP="00724A25"/>
    <w:p w:rsidR="00724A25" w:rsidRDefault="00724A25" w:rsidP="00724A25">
      <w:r>
        <w:t>V Ljubljani, 16.10.14</w:t>
      </w:r>
      <w:r w:rsidR="00E34440">
        <w:t>, 07.03.2019</w:t>
      </w:r>
    </w:p>
    <w:p w:rsidR="00724A25" w:rsidRDefault="00724A25" w:rsidP="00724A25">
      <w:r>
        <w:t>Pripravil: Tomaž Podboj</w:t>
      </w:r>
    </w:p>
    <w:sectPr w:rsidR="00724A25" w:rsidSect="00C01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517E9"/>
    <w:multiLevelType w:val="hybridMultilevel"/>
    <w:tmpl w:val="8A901B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7E37"/>
    <w:rsid w:val="00150545"/>
    <w:rsid w:val="001965AB"/>
    <w:rsid w:val="0029070E"/>
    <w:rsid w:val="002B6E1C"/>
    <w:rsid w:val="002C4818"/>
    <w:rsid w:val="003838FD"/>
    <w:rsid w:val="00440512"/>
    <w:rsid w:val="00484ACB"/>
    <w:rsid w:val="00653EF0"/>
    <w:rsid w:val="00724A25"/>
    <w:rsid w:val="00731FA7"/>
    <w:rsid w:val="00937E37"/>
    <w:rsid w:val="009A729A"/>
    <w:rsid w:val="00C01871"/>
    <w:rsid w:val="00DA7D3A"/>
    <w:rsid w:val="00DF4C66"/>
    <w:rsid w:val="00E34440"/>
    <w:rsid w:val="00EE04E0"/>
    <w:rsid w:val="00F0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86969-1130-43B4-A37C-73329BCC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0187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37E3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444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4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bf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Podboj, Tomaz</dc:creator>
  <cp:lastModifiedBy>Podboj, Tomaž</cp:lastModifiedBy>
  <cp:revision>6</cp:revision>
  <cp:lastPrinted>2019-04-09T10:59:00Z</cp:lastPrinted>
  <dcterms:created xsi:type="dcterms:W3CDTF">2010-09-03T17:37:00Z</dcterms:created>
  <dcterms:modified xsi:type="dcterms:W3CDTF">2019-04-09T10:59:00Z</dcterms:modified>
</cp:coreProperties>
</file>